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国药控股吉林省医疗器械有限公司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白春彪</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18946731615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吉林省长春市朝阳区高新技术开发区超强街硅谷大街交汇超强街777号，国药控股2期库房3楼；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default" w:ascii="Helvetica" w:hAnsi="Helvetica" w:eastAsia="Helvetica" w:cs="Helvetica"/>
                <w:i w:val="0"/>
                <w:iCs w:val="0"/>
                <w:caps w:val="0"/>
                <w:color w:val="333333"/>
                <w:spacing w:val="0"/>
                <w:kern w:val="0"/>
                <w:sz w:val="21"/>
                <w:szCs w:val="21"/>
                <w:lang w:val="en-US" w:eastAsia="zh-CN" w:bidi="ar"/>
              </w:rPr>
              <w:t>白春彪</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18946731615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bookmarkStart w:id="0" w:name="_GoBack"/>
            <w:bookmarkEnd w:id="0"/>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时间不同步，数据不上传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20220112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617B21"/>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2022-01-12T08:41:05Z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